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</w:t>
      </w:r>
      <w:r w:rsidR="00252C72">
        <w:rPr>
          <w:rFonts w:ascii="Times New Roman" w:eastAsia="Times New Roman" w:hAnsi="Times New Roman" w:cs="Times New Roman"/>
          <w:sz w:val="36"/>
          <w:szCs w:val="36"/>
        </w:rPr>
        <w:t>ернинского муниципального округа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3D0676" w:rsidRDefault="003D0676" w:rsidP="003D0676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3D0676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D0676" w:rsidRPr="000E41C4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E41C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8A7E2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 w:rsidR="000F6F29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4C5F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4C5FE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8A7E2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____08.02.2022</w:t>
      </w:r>
      <w:r w:rsidR="008B09A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</w:t>
      </w:r>
      <w:r w:rsidR="00252C7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</w:t>
      </w:r>
      <w:r w:rsidR="004C5FE3" w:rsidRPr="004C5FE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Pr="000E41C4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8A7E2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 132</w:t>
      </w:r>
      <w:r w:rsidR="00252C7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  <w:r w:rsidR="000F6F2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0676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>Об утверждении Перечня  земельных участков, предназначенных для предоставления</w:t>
      </w:r>
      <w:r w:rsidR="00252C72" w:rsidRPr="00252C72">
        <w:rPr>
          <w:rFonts w:ascii="Times New Roman" w:hAnsi="Times New Roman"/>
          <w:b/>
          <w:sz w:val="28"/>
          <w:szCs w:val="28"/>
        </w:rPr>
        <w:t xml:space="preserve"> </w:t>
      </w:r>
      <w:r w:rsidR="00252C72" w:rsidRPr="00916FE8">
        <w:rPr>
          <w:rFonts w:ascii="Times New Roman" w:hAnsi="Times New Roman"/>
          <w:b/>
          <w:sz w:val="28"/>
          <w:szCs w:val="28"/>
        </w:rPr>
        <w:t>многодетным семьям</w:t>
      </w:r>
      <w:r w:rsidRPr="00916FE8">
        <w:rPr>
          <w:rFonts w:ascii="Times New Roman" w:hAnsi="Times New Roman"/>
          <w:b/>
          <w:sz w:val="28"/>
          <w:szCs w:val="28"/>
        </w:rPr>
        <w:t xml:space="preserve"> в собственность </w:t>
      </w:r>
      <w:r w:rsidR="00252C72">
        <w:rPr>
          <w:rFonts w:ascii="Times New Roman" w:hAnsi="Times New Roman"/>
          <w:b/>
          <w:sz w:val="28"/>
          <w:szCs w:val="28"/>
        </w:rPr>
        <w:t>бесплатно</w:t>
      </w:r>
      <w:r w:rsidRPr="00916FE8">
        <w:rPr>
          <w:rFonts w:ascii="Times New Roman" w:hAnsi="Times New Roman"/>
          <w:b/>
          <w:sz w:val="28"/>
          <w:szCs w:val="28"/>
        </w:rPr>
        <w:t xml:space="preserve"> </w:t>
      </w:r>
    </w:p>
    <w:p w:rsidR="003D0676" w:rsidRPr="00916FE8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ведения личного подсобного хозяйства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D0676" w:rsidRPr="00916FE8" w:rsidRDefault="003D0676" w:rsidP="003D0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 xml:space="preserve">О предоставлении земельных участков многодетным семьям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916FE8">
        <w:rPr>
          <w:rFonts w:ascii="Times New Roman" w:hAnsi="Times New Roman"/>
          <w:sz w:val="28"/>
          <w:szCs w:val="28"/>
        </w:rPr>
        <w:t>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 w:rsidR="00252C72"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дминистрация Ковернинского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916FE8">
        <w:rPr>
          <w:rFonts w:ascii="Times New Roman" w:eastAsia="Times New Roman" w:hAnsi="Times New Roman"/>
          <w:sz w:val="28"/>
          <w:szCs w:val="28"/>
        </w:rPr>
        <w:t>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252C72">
        <w:rPr>
          <w:rFonts w:ascii="Times New Roman" w:eastAsia="Times New Roman" w:hAnsi="Times New Roman"/>
          <w:sz w:val="28"/>
          <w:szCs w:val="28"/>
        </w:rPr>
        <w:t>округа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Нижегородской</w:t>
      </w: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области</w:t>
      </w:r>
      <w:r>
        <w:rPr>
          <w:rFonts w:ascii="Times New Roman" w:eastAsia="Times New Roman" w:hAnsi="Times New Roman"/>
          <w:sz w:val="28"/>
          <w:szCs w:val="28"/>
        </w:rPr>
        <w:t xml:space="preserve">     </w:t>
      </w:r>
      <w:r w:rsidR="00252C7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3D0676" w:rsidRPr="00252C72" w:rsidRDefault="003D0676" w:rsidP="00252C72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Pr="00252C72" w:rsidRDefault="00252C72" w:rsidP="00252C7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</w:t>
      </w:r>
      <w:r w:rsidR="003D0676" w:rsidRPr="00252C72">
        <w:rPr>
          <w:rFonts w:ascii="Times New Roman" w:hAnsi="Times New Roman"/>
          <w:sz w:val="28"/>
          <w:szCs w:val="28"/>
        </w:rPr>
        <w:t xml:space="preserve">Утвердить  прилагаемый Перечень земельных участков, предназначенных  </w:t>
      </w:r>
      <w:r w:rsidRPr="00252C72">
        <w:rPr>
          <w:rFonts w:ascii="Times New Roman" w:hAnsi="Times New Roman"/>
          <w:sz w:val="28"/>
          <w:szCs w:val="28"/>
        </w:rPr>
        <w:t xml:space="preserve">для предоставления многодетным семьям в собственность бесплатно для ведения личного подсобного хозяйства </w:t>
      </w:r>
      <w:r w:rsidR="003D0676" w:rsidRPr="00252C72">
        <w:rPr>
          <w:rFonts w:ascii="Times New Roman" w:hAnsi="Times New Roman"/>
          <w:sz w:val="28"/>
          <w:szCs w:val="28"/>
        </w:rPr>
        <w:t>(далее</w:t>
      </w:r>
      <w:r w:rsidR="00EA2F42">
        <w:rPr>
          <w:rFonts w:ascii="Times New Roman" w:hAnsi="Times New Roman"/>
          <w:sz w:val="28"/>
          <w:szCs w:val="28"/>
        </w:rPr>
        <w:t xml:space="preserve"> -</w:t>
      </w:r>
      <w:r w:rsidR="003D0676" w:rsidRPr="00252C72">
        <w:rPr>
          <w:rFonts w:ascii="Times New Roman" w:hAnsi="Times New Roman"/>
          <w:sz w:val="28"/>
          <w:szCs w:val="28"/>
        </w:rPr>
        <w:t xml:space="preserve"> Перечень).</w:t>
      </w:r>
    </w:p>
    <w:p w:rsidR="003D0676" w:rsidRPr="003E27C5" w:rsidRDefault="003D0676" w:rsidP="00252C72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3D0676" w:rsidRDefault="00252C72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</w:t>
      </w:r>
      <w:r w:rsidR="003D0676">
        <w:rPr>
          <w:rFonts w:ascii="Times New Roman" w:eastAsia="Times New Roman" w:hAnsi="Times New Roman"/>
          <w:sz w:val="28"/>
          <w:szCs w:val="28"/>
        </w:rPr>
        <w:t>Ко</w:t>
      </w:r>
      <w:r>
        <w:rPr>
          <w:rFonts w:ascii="Times New Roman" w:eastAsia="Times New Roman" w:hAnsi="Times New Roman"/>
          <w:sz w:val="28"/>
          <w:szCs w:val="28"/>
        </w:rPr>
        <w:t>митету имущественных отношений а</w:t>
      </w:r>
      <w:r w:rsidR="003D0676">
        <w:rPr>
          <w:rFonts w:ascii="Times New Roman" w:eastAsia="Times New Roman" w:hAnsi="Times New Roman"/>
          <w:sz w:val="28"/>
          <w:szCs w:val="28"/>
        </w:rPr>
        <w:t>дминистрации</w:t>
      </w:r>
      <w:r w:rsidR="003D0676" w:rsidRPr="00916FE8">
        <w:rPr>
          <w:rFonts w:ascii="Times New Roman" w:eastAsia="Times New Roman" w:hAnsi="Times New Roman"/>
          <w:sz w:val="28"/>
          <w:szCs w:val="28"/>
        </w:rPr>
        <w:t xml:space="preserve"> Ков</w:t>
      </w:r>
      <w:r>
        <w:rPr>
          <w:rFonts w:ascii="Times New Roman" w:eastAsia="Times New Roman" w:hAnsi="Times New Roman"/>
          <w:sz w:val="28"/>
          <w:szCs w:val="28"/>
        </w:rPr>
        <w:t>ернинского муниципального округа</w:t>
      </w:r>
      <w:r w:rsidR="003D0676" w:rsidRPr="00916FE8">
        <w:rPr>
          <w:rFonts w:ascii="Times New Roman" w:eastAsia="Times New Roman" w:hAnsi="Times New Roman"/>
          <w:sz w:val="28"/>
          <w:szCs w:val="28"/>
        </w:rPr>
        <w:t xml:space="preserve"> Нижегородской области</w:t>
      </w:r>
      <w:r w:rsidR="003D0676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 w:rsidR="003D0676">
        <w:rPr>
          <w:rFonts w:ascii="Times New Roman" w:eastAsia="Times New Roman" w:hAnsi="Times New Roman"/>
          <w:sz w:val="28"/>
          <w:szCs w:val="28"/>
        </w:rPr>
        <w:t>Гурыл</w:t>
      </w:r>
      <w:r w:rsidR="008B09A7">
        <w:rPr>
          <w:rFonts w:ascii="Times New Roman" w:eastAsia="Times New Roman" w:hAnsi="Times New Roman"/>
          <w:sz w:val="28"/>
          <w:szCs w:val="28"/>
        </w:rPr>
        <w:t>ева</w:t>
      </w:r>
      <w:proofErr w:type="spellEnd"/>
      <w:r w:rsidR="008B09A7">
        <w:rPr>
          <w:rFonts w:ascii="Times New Roman" w:eastAsia="Times New Roman" w:hAnsi="Times New Roman"/>
          <w:sz w:val="28"/>
          <w:szCs w:val="28"/>
        </w:rPr>
        <w:t xml:space="preserve"> М.Л.) в срок до 1 марта 2022</w:t>
      </w:r>
      <w:r w:rsidR="003D0676">
        <w:rPr>
          <w:rFonts w:ascii="Times New Roman" w:eastAsia="Times New Roman" w:hAnsi="Times New Roman"/>
          <w:sz w:val="28"/>
          <w:szCs w:val="28"/>
        </w:rPr>
        <w:t xml:space="preserve">г.  </w:t>
      </w:r>
      <w:r w:rsidR="003D0676"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«Ко</w:t>
      </w:r>
      <w:r w:rsidR="008B09A7">
        <w:rPr>
          <w:rFonts w:ascii="Times New Roman" w:hAnsi="Times New Roman"/>
          <w:sz w:val="28"/>
          <w:szCs w:val="28"/>
        </w:rPr>
        <w:t>вернинские новости» и на сайте а</w:t>
      </w:r>
      <w:r w:rsidR="003D0676">
        <w:rPr>
          <w:rFonts w:ascii="Times New Roman" w:hAnsi="Times New Roman"/>
          <w:sz w:val="28"/>
          <w:szCs w:val="28"/>
        </w:rPr>
        <w:t xml:space="preserve">дминистрации Ковернинского муниципального </w:t>
      </w:r>
      <w:r w:rsidR="008B09A7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в сети интернет</w:t>
      </w:r>
      <w:r w:rsidR="003D0676">
        <w:rPr>
          <w:rFonts w:ascii="Times New Roman" w:hAnsi="Times New Roman"/>
          <w:sz w:val="28"/>
          <w:szCs w:val="28"/>
        </w:rPr>
        <w:t>.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Default="00252C72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proofErr w:type="gramStart"/>
      <w:r w:rsidR="003D067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3D0676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Pr="001D4BA0" w:rsidRDefault="008B09A7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лавы</w:t>
      </w:r>
      <w:r w:rsidR="003D0676">
        <w:rPr>
          <w:rFonts w:ascii="Times New Roman" w:eastAsia="Times New Roman" w:hAnsi="Times New Roman" w:cs="Times New Roman"/>
          <w:sz w:val="28"/>
          <w:szCs w:val="28"/>
        </w:rPr>
        <w:t xml:space="preserve"> местного самоуправления </w:t>
      </w:r>
      <w:r w:rsidR="003D0676"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3D0676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О.В.Лоскунина</w:t>
      </w:r>
      <w:proofErr w:type="spellEnd"/>
    </w:p>
    <w:p w:rsidR="003D0676" w:rsidRDefault="003D0676" w:rsidP="003D0676">
      <w:pPr>
        <w:pStyle w:val="a3"/>
        <w:rPr>
          <w:rFonts w:ascii="Times New Roman" w:hAnsi="Times New Roman" w:cs="Times New Roman"/>
        </w:rPr>
      </w:pPr>
    </w:p>
    <w:p w:rsidR="003D0676" w:rsidRDefault="003D0676" w:rsidP="004C5FE3">
      <w:pPr>
        <w:pStyle w:val="a3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706A0" w:rsidRDefault="003706A0" w:rsidP="003D0676">
      <w:pPr>
        <w:pStyle w:val="a3"/>
        <w:jc w:val="right"/>
        <w:rPr>
          <w:rFonts w:ascii="Times New Roman" w:hAnsi="Times New Roman" w:cs="Times New Roman"/>
        </w:rPr>
      </w:pPr>
    </w:p>
    <w:p w:rsidR="003706A0" w:rsidRDefault="003706A0" w:rsidP="003D0676">
      <w:pPr>
        <w:pStyle w:val="a3"/>
        <w:jc w:val="right"/>
        <w:rPr>
          <w:rFonts w:ascii="Times New Roman" w:hAnsi="Times New Roman" w:cs="Times New Roman"/>
        </w:rPr>
      </w:pPr>
    </w:p>
    <w:p w:rsidR="003706A0" w:rsidRDefault="003706A0" w:rsidP="003D0676">
      <w:pPr>
        <w:pStyle w:val="a3"/>
        <w:jc w:val="right"/>
        <w:rPr>
          <w:rFonts w:ascii="Times New Roman" w:hAnsi="Times New Roman" w:cs="Times New Roman"/>
        </w:rPr>
      </w:pPr>
    </w:p>
    <w:p w:rsidR="003706A0" w:rsidRDefault="003706A0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Pr="00DA0020" w:rsidRDefault="003D0676" w:rsidP="003D0676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3D0676" w:rsidRDefault="00252C72" w:rsidP="003D0676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3D0676" w:rsidRPr="00DA0020">
        <w:rPr>
          <w:rFonts w:ascii="Times New Roman" w:hAnsi="Times New Roman" w:cs="Times New Roman"/>
        </w:rPr>
        <w:t xml:space="preserve">дминистрации </w:t>
      </w:r>
      <w:r w:rsidR="00803C16" w:rsidRPr="00DA0020">
        <w:rPr>
          <w:rFonts w:ascii="Times New Roman" w:hAnsi="Times New Roman" w:cs="Times New Roman"/>
        </w:rPr>
        <w:t>Ковернинского</w:t>
      </w:r>
    </w:p>
    <w:p w:rsidR="003D0676" w:rsidRPr="00DA0020" w:rsidRDefault="003D0676" w:rsidP="00BA388C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="00803C16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</w:t>
      </w:r>
      <w:r w:rsidR="00803C16">
        <w:rPr>
          <w:rFonts w:ascii="Times New Roman" w:hAnsi="Times New Roman" w:cs="Times New Roman"/>
        </w:rPr>
        <w:t>м</w:t>
      </w:r>
      <w:r w:rsidR="00BA388C">
        <w:rPr>
          <w:rFonts w:ascii="Times New Roman" w:hAnsi="Times New Roman" w:cs="Times New Roman"/>
        </w:rPr>
        <w:t xml:space="preserve">униципального </w:t>
      </w:r>
      <w:r w:rsidR="00252C72">
        <w:rPr>
          <w:rFonts w:ascii="Times New Roman" w:hAnsi="Times New Roman" w:cs="Times New Roman"/>
        </w:rPr>
        <w:t>округа</w:t>
      </w:r>
      <w:r w:rsidRPr="00DA0020">
        <w:rPr>
          <w:rFonts w:ascii="Times New Roman" w:hAnsi="Times New Roman" w:cs="Times New Roman"/>
        </w:rPr>
        <w:t xml:space="preserve"> </w:t>
      </w:r>
      <w:r w:rsidR="00BA388C">
        <w:rPr>
          <w:rFonts w:ascii="Times New Roman" w:hAnsi="Times New Roman" w:cs="Times New Roman"/>
        </w:rPr>
        <w:t xml:space="preserve">                 </w:t>
      </w:r>
      <w:r w:rsidRPr="00DA0020">
        <w:rPr>
          <w:rFonts w:ascii="Times New Roman" w:hAnsi="Times New Roman" w:cs="Times New Roman"/>
        </w:rPr>
        <w:t>Нижегородской области</w:t>
      </w:r>
    </w:p>
    <w:p w:rsidR="003D0676" w:rsidRPr="000F0515" w:rsidRDefault="003D0676" w:rsidP="003D0676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 w:rsidR="008A7E20">
        <w:rPr>
          <w:rFonts w:ascii="Times New Roman" w:hAnsi="Times New Roman" w:cs="Times New Roman"/>
          <w:u w:val="single"/>
        </w:rPr>
        <w:t>__08.02.2022</w:t>
      </w:r>
      <w:r w:rsidR="008B09A7">
        <w:rPr>
          <w:rFonts w:ascii="Times New Roman" w:hAnsi="Times New Roman" w:cs="Times New Roman"/>
          <w:u w:val="single"/>
        </w:rPr>
        <w:t>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8A7E20">
        <w:rPr>
          <w:rFonts w:ascii="Times New Roman" w:hAnsi="Times New Roman" w:cs="Times New Roman"/>
          <w:u w:val="single"/>
        </w:rPr>
        <w:t>__132</w:t>
      </w:r>
      <w:r w:rsidR="00252C72">
        <w:rPr>
          <w:rFonts w:ascii="Times New Roman" w:hAnsi="Times New Roman" w:cs="Times New Roman"/>
          <w:u w:val="single"/>
        </w:rPr>
        <w:t>_</w:t>
      </w:r>
      <w:r>
        <w:rPr>
          <w:rFonts w:ascii="Times New Roman" w:hAnsi="Times New Roman" w:cs="Times New Roman"/>
          <w:u w:val="single"/>
        </w:rPr>
        <w:t>_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803C16" w:rsidRDefault="00803C16" w:rsidP="00803C1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03C16">
        <w:rPr>
          <w:rFonts w:ascii="Times New Roman" w:hAnsi="Times New Roman"/>
          <w:b/>
          <w:sz w:val="28"/>
          <w:szCs w:val="28"/>
        </w:rPr>
        <w:t xml:space="preserve">Перечень земельных участков, предназначенных  для предоставления многодетным семьям в собственность бесплатно </w:t>
      </w:r>
    </w:p>
    <w:p w:rsidR="003D0676" w:rsidRPr="00803C16" w:rsidRDefault="00803C16" w:rsidP="00803C16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3C16">
        <w:rPr>
          <w:rFonts w:ascii="Times New Roman" w:hAnsi="Times New Roman"/>
          <w:b/>
          <w:sz w:val="28"/>
          <w:szCs w:val="28"/>
        </w:rPr>
        <w:t>для ведения личного подсобного хозяйства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D0676" w:rsidRPr="00CA5FF2" w:rsidTr="00E07AFB">
        <w:tc>
          <w:tcPr>
            <w:tcW w:w="1384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36917" w:rsidRPr="00CA5FF2" w:rsidTr="00ED5DD8">
        <w:trPr>
          <w:trHeight w:val="1595"/>
        </w:trPr>
        <w:tc>
          <w:tcPr>
            <w:tcW w:w="1384" w:type="dxa"/>
          </w:tcPr>
          <w:p w:rsidR="00C67BFA" w:rsidRDefault="00C67BFA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7BFA" w:rsidRDefault="00C67BFA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CA5FF2" w:rsidRDefault="00F36917" w:rsidP="00C67BF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F36917" w:rsidRPr="00F36917" w:rsidRDefault="00F36917" w:rsidP="00E07AFB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</w:t>
            </w:r>
            <w:r w:rsidR="008B09A7">
              <w:rPr>
                <w:rFonts w:ascii="Times New Roman" w:eastAsia="Times New Roman" w:hAnsi="Times New Roman"/>
                <w:sz w:val="28"/>
                <w:szCs w:val="28"/>
              </w:rPr>
              <w:t>ая область,   Ковернинский муниципальный округ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овернино, ул.Боровая, участок №</w:t>
            </w:r>
            <w:r w:rsidR="008B09A7">
              <w:rPr>
                <w:rFonts w:ascii="Times New Roman" w:eastAsia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825" w:type="dxa"/>
          </w:tcPr>
          <w:p w:rsidR="00ED5DD8" w:rsidRDefault="00ED5DD8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Default="00ED5DD8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CA5FF2" w:rsidRDefault="00F36917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</w:tc>
        <w:tc>
          <w:tcPr>
            <w:tcW w:w="2393" w:type="dxa"/>
          </w:tcPr>
          <w:p w:rsidR="00ED5DD8" w:rsidRDefault="00ED5DD8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Default="00ED5DD8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CA5FF2" w:rsidRDefault="008B09A7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52:08:0011203:119</w:t>
            </w:r>
            <w:r w:rsidR="00F3691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D0676" w:rsidRPr="00CA5FF2" w:rsidTr="00ED5DD8">
        <w:trPr>
          <w:trHeight w:val="1563"/>
        </w:trPr>
        <w:tc>
          <w:tcPr>
            <w:tcW w:w="1384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7BFA" w:rsidRDefault="00C67BFA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F36917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D0676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D0676" w:rsidRPr="00CA5FF2" w:rsidRDefault="008B09A7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муниципальный округ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овернино, ул.Боровая, участок №65</w:t>
            </w:r>
          </w:p>
        </w:tc>
        <w:tc>
          <w:tcPr>
            <w:tcW w:w="1825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Default="00ED5DD8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803C1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="003D0676"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Default="00ED5DD8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8B09A7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52:08:0011203:1195</w:t>
            </w:r>
          </w:p>
          <w:p w:rsidR="003D0676" w:rsidRPr="00CA5FF2" w:rsidRDefault="003D0676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6917" w:rsidRPr="00CA5FF2" w:rsidTr="00ED5DD8">
        <w:trPr>
          <w:trHeight w:val="1485"/>
        </w:trPr>
        <w:tc>
          <w:tcPr>
            <w:tcW w:w="1384" w:type="dxa"/>
          </w:tcPr>
          <w:p w:rsidR="00F36917" w:rsidRDefault="00F36917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7BFA" w:rsidRDefault="00C67BFA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8B09A7" w:rsidRDefault="00F36917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9A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F36917" w:rsidRPr="003706A0" w:rsidRDefault="00F36917" w:rsidP="00F36917">
            <w:pPr>
              <w:rPr>
                <w:highlight w:val="yellow"/>
              </w:rPr>
            </w:pPr>
          </w:p>
          <w:p w:rsidR="00F36917" w:rsidRPr="003706A0" w:rsidRDefault="00F36917" w:rsidP="00F36917">
            <w:pPr>
              <w:rPr>
                <w:highlight w:val="yellow"/>
              </w:rPr>
            </w:pPr>
          </w:p>
        </w:tc>
        <w:tc>
          <w:tcPr>
            <w:tcW w:w="3969" w:type="dxa"/>
          </w:tcPr>
          <w:p w:rsidR="00F36917" w:rsidRPr="003706A0" w:rsidRDefault="008B09A7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муниципальный округ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овернино, ул.Боровая, участок №66</w:t>
            </w:r>
          </w:p>
        </w:tc>
        <w:tc>
          <w:tcPr>
            <w:tcW w:w="1825" w:type="dxa"/>
          </w:tcPr>
          <w:p w:rsidR="00F36917" w:rsidRPr="008B09A7" w:rsidRDefault="00F36917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Pr="008B09A7" w:rsidRDefault="00ED5DD8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8B09A7" w:rsidRDefault="008B09A7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904</w:t>
            </w:r>
            <w:r w:rsidR="00F36917" w:rsidRPr="008B09A7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36917" w:rsidRPr="008B09A7" w:rsidRDefault="00F36917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8B09A7" w:rsidRDefault="00F36917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36917" w:rsidRPr="008B09A7" w:rsidRDefault="00F36917" w:rsidP="003B3AC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Pr="008B09A7" w:rsidRDefault="00ED5DD8" w:rsidP="003B3AC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8B09A7" w:rsidRDefault="008B09A7" w:rsidP="003B3AC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52:08:0011203:1198</w:t>
            </w:r>
          </w:p>
          <w:p w:rsidR="00F36917" w:rsidRPr="008B09A7" w:rsidRDefault="00F36917" w:rsidP="003B3AC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8B09A7" w:rsidRDefault="00F36917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6917" w:rsidRPr="00CA5FF2" w:rsidTr="00ED5DD8">
        <w:trPr>
          <w:trHeight w:val="1565"/>
        </w:trPr>
        <w:tc>
          <w:tcPr>
            <w:tcW w:w="1384" w:type="dxa"/>
          </w:tcPr>
          <w:p w:rsidR="00F36917" w:rsidRPr="00CA5FF2" w:rsidRDefault="00F36917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Default="00F36917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CA5FF2" w:rsidRDefault="00F36917" w:rsidP="00C67BF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6917" w:rsidRPr="00CA5FF2" w:rsidRDefault="00F36917" w:rsidP="003B3AC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36917" w:rsidRPr="00CA5FF2" w:rsidRDefault="008B09A7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муниципальный округ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овернино, ул.Боровая, участок №68</w:t>
            </w:r>
          </w:p>
        </w:tc>
        <w:tc>
          <w:tcPr>
            <w:tcW w:w="1825" w:type="dxa"/>
          </w:tcPr>
          <w:p w:rsidR="00F36917" w:rsidRPr="00CA5FF2" w:rsidRDefault="00F36917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Default="00ED5DD8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CA5FF2" w:rsidRDefault="00F36917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36917" w:rsidRPr="00CA5FF2" w:rsidRDefault="00F36917" w:rsidP="003B3AC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Pr="00CA5FF2" w:rsidRDefault="00ED5DD8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36917" w:rsidRPr="00CA5FF2" w:rsidRDefault="00F36917" w:rsidP="003B3AC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DD8" w:rsidRDefault="00ED5DD8" w:rsidP="003B3AC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CA5FF2" w:rsidRDefault="008B09A7" w:rsidP="003B3AC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52:08:0011203:1197</w:t>
            </w:r>
          </w:p>
          <w:p w:rsidR="00F36917" w:rsidRPr="00CA5FF2" w:rsidRDefault="00F36917" w:rsidP="003B3AC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6917" w:rsidRPr="00CA5FF2" w:rsidRDefault="00F36917" w:rsidP="00F369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25C5D" w:rsidRDefault="00F25C5D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sectPr w:rsidR="00F25C5D" w:rsidSect="003706A0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798"/>
    <w:rsid w:val="00094837"/>
    <w:rsid w:val="000B1A41"/>
    <w:rsid w:val="000F6F29"/>
    <w:rsid w:val="001530C0"/>
    <w:rsid w:val="00154209"/>
    <w:rsid w:val="001B695D"/>
    <w:rsid w:val="00252C72"/>
    <w:rsid w:val="00266C6A"/>
    <w:rsid w:val="002D5798"/>
    <w:rsid w:val="003174C5"/>
    <w:rsid w:val="00353F1C"/>
    <w:rsid w:val="00367A27"/>
    <w:rsid w:val="003706A0"/>
    <w:rsid w:val="003968CF"/>
    <w:rsid w:val="003D0676"/>
    <w:rsid w:val="00486D20"/>
    <w:rsid w:val="00494680"/>
    <w:rsid w:val="004C5FE3"/>
    <w:rsid w:val="00586DA8"/>
    <w:rsid w:val="00666C4B"/>
    <w:rsid w:val="006739C5"/>
    <w:rsid w:val="006A3DF4"/>
    <w:rsid w:val="00723030"/>
    <w:rsid w:val="007833BE"/>
    <w:rsid w:val="00803C16"/>
    <w:rsid w:val="00807965"/>
    <w:rsid w:val="008A7E20"/>
    <w:rsid w:val="008B09A7"/>
    <w:rsid w:val="00941E60"/>
    <w:rsid w:val="009B080B"/>
    <w:rsid w:val="009C596C"/>
    <w:rsid w:val="00AA2777"/>
    <w:rsid w:val="00AE6147"/>
    <w:rsid w:val="00B861EC"/>
    <w:rsid w:val="00BA388C"/>
    <w:rsid w:val="00C04A17"/>
    <w:rsid w:val="00C47199"/>
    <w:rsid w:val="00C67BFA"/>
    <w:rsid w:val="00C73795"/>
    <w:rsid w:val="00C74A40"/>
    <w:rsid w:val="00C86161"/>
    <w:rsid w:val="00E2424A"/>
    <w:rsid w:val="00EA2F42"/>
    <w:rsid w:val="00ED5DD8"/>
    <w:rsid w:val="00F25C5D"/>
    <w:rsid w:val="00F36917"/>
    <w:rsid w:val="00F45A0A"/>
    <w:rsid w:val="00FD1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579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D57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2D57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D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5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BADF5-2C4D-41BC-AB3C-13117A777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34</cp:revision>
  <cp:lastPrinted>2021-05-26T06:26:00Z</cp:lastPrinted>
  <dcterms:created xsi:type="dcterms:W3CDTF">2018-07-06T12:53:00Z</dcterms:created>
  <dcterms:modified xsi:type="dcterms:W3CDTF">2022-02-16T09:59:00Z</dcterms:modified>
</cp:coreProperties>
</file>